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76EAD485" w:rsidR="00747382" w:rsidRDefault="004B3E7C" w:rsidP="00747382">
            <w:pPr>
              <w:spacing w:before="60" w:after="60"/>
            </w:pPr>
            <w:r>
              <w:t>Demolition Saw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330F19E6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0AA894E7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5544B6EA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3CD16B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15BB1994" w:rsidR="00F10285" w:rsidRDefault="00F10285" w:rsidP="00F10285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7E4C85A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5D224B0D" w:rsidR="00F10285" w:rsidRDefault="00F10285" w:rsidP="00F10285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084D0288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2E09608A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1B2E9826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4DAF6A7F" w:rsidR="00F10285" w:rsidRDefault="00F10285" w:rsidP="00F10285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5D95785B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4A371C51" w:rsidR="00F10285" w:rsidRDefault="00F10285" w:rsidP="00F10285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3F46206C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09EFCFA9" w:rsidR="005B1ED8" w:rsidRDefault="0014227A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171126A5" wp14:editId="08044BC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17BB9D3E" wp14:editId="138C0E45">
                  <wp:extent cx="611011" cy="612000"/>
                  <wp:effectExtent l="0" t="0" r="0" b="0"/>
                  <wp:docPr id="1204267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80" r="1" b="-80"/>
                          <a:stretch/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1B14E0FD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6" t="-347" r="-306" b="-347"/>
                          <a:stretch/>
                        </pic:blipFill>
                        <pic:spPr bwMode="auto">
                          <a:xfrm>
                            <a:off x="0" y="0"/>
                            <a:ext cx="615749" cy="616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8B7E5A" wp14:editId="7356DCE2">
                  <wp:extent cx="611010" cy="612000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D7355">
              <w:rPr>
                <w:noProof/>
              </w:rPr>
              <w:drawing>
                <wp:inline distT="0" distB="0" distL="0" distR="0" wp14:anchorId="4FFE4901" wp14:editId="6943978F">
                  <wp:extent cx="611010" cy="612000"/>
                  <wp:effectExtent l="0" t="0" r="0" b="0"/>
                  <wp:docPr id="1517910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0" r="-40" b="-120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800F589" w14:textId="77777777" w:rsidR="00153F89" w:rsidRDefault="00153F89" w:rsidP="00153F8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for visible defects or damage.</w:t>
            </w:r>
          </w:p>
          <w:p w14:paraId="73C92E4E" w14:textId="6348AD37" w:rsidR="00B868A9" w:rsidRDefault="00B868A9" w:rsidP="00B868A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cord for visible defects or damage and tested-and-tagged (for 240v).</w:t>
            </w:r>
          </w:p>
          <w:p w14:paraId="46F0A172" w14:textId="6F50089E" w:rsidR="00B868A9" w:rsidRDefault="00B868A9" w:rsidP="00B868A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fuel and fluid levels and no leaks (for petrol).</w:t>
            </w:r>
          </w:p>
          <w:p w14:paraId="2ECDDC0E" w14:textId="77777777" w:rsidR="00153F89" w:rsidRDefault="00153F89" w:rsidP="00153F8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guards are in place.</w:t>
            </w:r>
          </w:p>
          <w:p w14:paraId="40D648AB" w14:textId="62F01120" w:rsidR="00153F89" w:rsidRDefault="00153F89" w:rsidP="00153F8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appropriate PPE is worn.</w:t>
            </w:r>
          </w:p>
          <w:p w14:paraId="77AE8F60" w14:textId="77777777" w:rsidR="00153F89" w:rsidRDefault="00153F89" w:rsidP="00153F8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Tie back loose clothing, jewellery or hair.</w:t>
            </w:r>
          </w:p>
          <w:p w14:paraId="6FD9CD52" w14:textId="77777777" w:rsidR="00153F89" w:rsidRDefault="00153F89" w:rsidP="00153F8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other workers are not in the area.</w:t>
            </w:r>
          </w:p>
          <w:p w14:paraId="7C309D11" w14:textId="679C2BB3" w:rsidR="00177FF8" w:rsidRDefault="00177FF8" w:rsidP="00153F8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dust controls are implemented.</w:t>
            </w:r>
          </w:p>
          <w:p w14:paraId="65245086" w14:textId="66B0F3D9" w:rsidR="005A049C" w:rsidRPr="005A049C" w:rsidRDefault="00153F89" w:rsidP="00F10C3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flammables are removed.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6EE1DA5D" w14:textId="77777777" w:rsidR="00177FF8" w:rsidRDefault="00177FF8" w:rsidP="00177FF8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Hold the saw with both hands, one hand on the handle and the other on the auxiliary handle.</w:t>
            </w:r>
          </w:p>
          <w:p w14:paraId="42A0B23E" w14:textId="698314DF" w:rsidR="0002335E" w:rsidRDefault="00177FF8" w:rsidP="00177FF8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Maintain a stable stance, positioning your body to the side of the saw and away from the cutting path.</w:t>
            </w:r>
          </w:p>
          <w:p w14:paraId="29E2CA8B" w14:textId="42875951" w:rsidR="0002335E" w:rsidRDefault="004A639A" w:rsidP="0002335E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 w:rsidRPr="004A639A">
              <w:t>Start the saw following the manufacturer's instructions and allow it to reach full speed before engaging with the material.</w:t>
            </w:r>
          </w:p>
          <w:p w14:paraId="6BBEC0A6" w14:textId="77777777" w:rsidR="004A639A" w:rsidRDefault="004A639A" w:rsidP="004A63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Approach the material with a slow, controlled motion, allowing the blade to cut steadily.</w:t>
            </w:r>
          </w:p>
          <w:p w14:paraId="0FF17F3E" w14:textId="77777777" w:rsidR="004A639A" w:rsidRDefault="004A639A" w:rsidP="004A63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Avoid forcing the saw through the material; let the blade do the work.</w:t>
            </w:r>
          </w:p>
          <w:p w14:paraId="777AFFA0" w14:textId="181E660F" w:rsidR="0002335E" w:rsidRPr="005A049C" w:rsidRDefault="004A639A" w:rsidP="004A63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Maintain a firm grip on the saw handles and </w:t>
            </w:r>
            <w:proofErr w:type="gramStart"/>
            <w:r>
              <w:t>be aware of the blade's position at all times</w:t>
            </w:r>
            <w:proofErr w:type="gramEnd"/>
            <w:r>
              <w:t>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8B6A58">
        <w:tc>
          <w:tcPr>
            <w:tcW w:w="9016" w:type="dxa"/>
            <w:gridSpan w:val="7"/>
          </w:tcPr>
          <w:p w14:paraId="27A69E5C" w14:textId="613E0CC3" w:rsidR="008B6A58" w:rsidRDefault="004A639A" w:rsidP="008A7D4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 w:rsidRPr="004A639A">
              <w:t>Turn off the demolition saw and allow the blade to come to a complete stop before setting the tool down.</w:t>
            </w:r>
          </w:p>
          <w:p w14:paraId="3965ED45" w14:textId="3D663B6F" w:rsidR="008A7D46" w:rsidRDefault="00564B4B" w:rsidP="008A7D4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 w:rsidRPr="00564B4B">
              <w:t xml:space="preserve">For </w:t>
            </w:r>
            <w:r>
              <w:t>petrol</w:t>
            </w:r>
            <w:r w:rsidRPr="00564B4B">
              <w:t>-powered saws, turn off the fuel supply before shutting down the engine.</w:t>
            </w:r>
          </w:p>
          <w:p w14:paraId="16AF1F35" w14:textId="6F3EAA7D" w:rsidR="00DA6108" w:rsidRDefault="00DA6108" w:rsidP="00DA610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Inspect the saw for any damage or wear, paying particular attention to the cutting blade.</w:t>
            </w:r>
          </w:p>
          <w:p w14:paraId="07E0F357" w14:textId="6E1E2ADF" w:rsidR="008A7D46" w:rsidRDefault="00F50D1A" w:rsidP="00DA610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After the saw has cooled, c</w:t>
            </w:r>
            <w:r w:rsidR="00DA6108">
              <w:t>lean the saw, removing any debris or residue from the blade, guards, and handles.</w:t>
            </w:r>
          </w:p>
          <w:p w14:paraId="23C8D36A" w14:textId="100545DA" w:rsidR="008A7D46" w:rsidRPr="005A049C" w:rsidRDefault="00DA6108" w:rsidP="0002158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 w:rsidRPr="00DA6108">
              <w:t>Securely store the demolition saw in a dry and secure location, away from direct sunlight and moisture.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79CF" w14:textId="77777777" w:rsidR="00AF5A58" w:rsidRDefault="00AF5A58" w:rsidP="00E94118">
      <w:pPr>
        <w:spacing w:after="0" w:line="240" w:lineRule="auto"/>
      </w:pPr>
      <w:r>
        <w:separator/>
      </w:r>
    </w:p>
  </w:endnote>
  <w:endnote w:type="continuationSeparator" w:id="0">
    <w:p w14:paraId="63E965DB" w14:textId="77777777" w:rsidR="00AF5A58" w:rsidRDefault="00AF5A58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93FDD29" w:rsidR="00AF4FEB" w:rsidRPr="00D42C58" w:rsidRDefault="00021583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(DEMOLITION SAW)</w:t>
              </w:r>
            </w:p>
          </w:sdtContent>
        </w:sdt>
      </w:tc>
      <w:tc>
        <w:tcPr>
          <w:tcW w:w="2254" w:type="dxa"/>
        </w:tcPr>
        <w:p w14:paraId="01071889" w14:textId="04ABC1C8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FAE6" w14:textId="77777777" w:rsidR="00AF5A58" w:rsidRDefault="00AF5A58" w:rsidP="00E94118">
      <w:pPr>
        <w:spacing w:after="0" w:line="240" w:lineRule="auto"/>
      </w:pPr>
      <w:r>
        <w:separator/>
      </w:r>
    </w:p>
  </w:footnote>
  <w:footnote w:type="continuationSeparator" w:id="0">
    <w:p w14:paraId="27F23C70" w14:textId="77777777" w:rsidR="00AF5A58" w:rsidRDefault="00AF5A58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7E8A108D" w:rsidR="00B6447B" w:rsidRPr="00133F3B" w:rsidRDefault="00011043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</w:t>
              </w:r>
              <w:r w:rsidR="008A7D46">
                <w:rPr>
                  <w:rFonts w:cs="Arial"/>
                  <w:b/>
                  <w:bCs/>
                </w:rPr>
                <w:t xml:space="preserve"> </w:t>
              </w:r>
              <w:r>
                <w:rPr>
                  <w:rFonts w:cs="Arial"/>
                  <w:b/>
                  <w:bCs/>
                </w:rPr>
                <w:t>(</w:t>
              </w:r>
              <w:r w:rsidR="004B3E7C">
                <w:rPr>
                  <w:rFonts w:cs="Arial"/>
                  <w:b/>
                  <w:bCs/>
                </w:rPr>
                <w:t>DEMOLITION SAW</w:t>
              </w:r>
              <w:r w:rsidR="00603D49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F50D1A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705BBDF6" w:rsidR="00B6447B" w:rsidRPr="00133F3B" w:rsidRDefault="00F50D1A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1583"/>
    <w:rsid w:val="0002335E"/>
    <w:rsid w:val="00047718"/>
    <w:rsid w:val="00050DF1"/>
    <w:rsid w:val="000803A3"/>
    <w:rsid w:val="0014227A"/>
    <w:rsid w:val="00153F89"/>
    <w:rsid w:val="00174938"/>
    <w:rsid w:val="00177FF8"/>
    <w:rsid w:val="001A5CE5"/>
    <w:rsid w:val="00263499"/>
    <w:rsid w:val="00305B26"/>
    <w:rsid w:val="003331DB"/>
    <w:rsid w:val="003D7355"/>
    <w:rsid w:val="003F65F4"/>
    <w:rsid w:val="004451AE"/>
    <w:rsid w:val="00466B3B"/>
    <w:rsid w:val="004A639A"/>
    <w:rsid w:val="004B3E7C"/>
    <w:rsid w:val="004C243E"/>
    <w:rsid w:val="00564B4B"/>
    <w:rsid w:val="00580747"/>
    <w:rsid w:val="005A049C"/>
    <w:rsid w:val="005B1ED8"/>
    <w:rsid w:val="00603D49"/>
    <w:rsid w:val="00657802"/>
    <w:rsid w:val="00687289"/>
    <w:rsid w:val="007071B6"/>
    <w:rsid w:val="007131FB"/>
    <w:rsid w:val="00740B66"/>
    <w:rsid w:val="00747382"/>
    <w:rsid w:val="007E4D06"/>
    <w:rsid w:val="007E7D7D"/>
    <w:rsid w:val="00816610"/>
    <w:rsid w:val="00816C8C"/>
    <w:rsid w:val="00854FCA"/>
    <w:rsid w:val="008A7D46"/>
    <w:rsid w:val="008B6A58"/>
    <w:rsid w:val="008C5CCD"/>
    <w:rsid w:val="009C3CA2"/>
    <w:rsid w:val="00AF3A7F"/>
    <w:rsid w:val="00AF4FEB"/>
    <w:rsid w:val="00AF5A58"/>
    <w:rsid w:val="00B206E2"/>
    <w:rsid w:val="00B6447B"/>
    <w:rsid w:val="00B868A9"/>
    <w:rsid w:val="00C5377E"/>
    <w:rsid w:val="00CA492E"/>
    <w:rsid w:val="00CF37D1"/>
    <w:rsid w:val="00D524D4"/>
    <w:rsid w:val="00DA6108"/>
    <w:rsid w:val="00E85D37"/>
    <w:rsid w:val="00E94118"/>
    <w:rsid w:val="00EA4E2D"/>
    <w:rsid w:val="00F10285"/>
    <w:rsid w:val="00F10C39"/>
    <w:rsid w:val="00F330EC"/>
    <w:rsid w:val="00F50D1A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A753DA"/>
    <w:rsid w:val="00A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(DEMOLITION SAW)</dc:title>
  <dc:subject>SS-WHS-SAF-000</dc:subject>
  <dc:creator>Nathan Owen</dc:creator>
  <cp:keywords/>
  <dc:description/>
  <cp:lastModifiedBy>Jodie Hope</cp:lastModifiedBy>
  <cp:revision>52</cp:revision>
  <dcterms:created xsi:type="dcterms:W3CDTF">2023-06-25T21:17:00Z</dcterms:created>
  <dcterms:modified xsi:type="dcterms:W3CDTF">2024-03-20T01:34:00Z</dcterms:modified>
  <cp:contentStatus>Rev 1</cp:contentStatus>
</cp:coreProperties>
</file>